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3B997" w14:textId="77777777" w:rsidR="00B80608" w:rsidRDefault="00B80608" w:rsidP="00B80608">
      <w:pPr>
        <w:jc w:val="center"/>
        <w:rPr>
          <w:b/>
          <w:bCs/>
          <w:sz w:val="24"/>
          <w:szCs w:val="24"/>
        </w:rPr>
      </w:pPr>
    </w:p>
    <w:p w14:paraId="4E0CD1FF" w14:textId="7482A4A8" w:rsidR="00C656D7" w:rsidRDefault="001A53E6" w:rsidP="00B80608">
      <w:pPr>
        <w:jc w:val="center"/>
        <w:rPr>
          <w:b/>
          <w:bCs/>
          <w:sz w:val="24"/>
          <w:szCs w:val="24"/>
        </w:rPr>
      </w:pPr>
      <w:r w:rsidRPr="00B80608">
        <w:rPr>
          <w:b/>
          <w:bCs/>
          <w:sz w:val="24"/>
          <w:szCs w:val="24"/>
        </w:rPr>
        <w:t>PRIJAVNICA ZA TEČAJ ROLANJA</w:t>
      </w:r>
    </w:p>
    <w:p w14:paraId="39C735FA" w14:textId="77777777" w:rsidR="002C13EA" w:rsidRPr="00B80608" w:rsidRDefault="002C13EA" w:rsidP="00B80608">
      <w:pPr>
        <w:jc w:val="center"/>
        <w:rPr>
          <w:b/>
          <w:bCs/>
          <w:sz w:val="24"/>
          <w:szCs w:val="24"/>
        </w:rPr>
      </w:pPr>
    </w:p>
    <w:p w14:paraId="5DBF15AF" w14:textId="12918D48" w:rsidR="001A53E6" w:rsidRDefault="001A53E6" w:rsidP="001A53E6">
      <w:r>
        <w:t>Vaše ime in priimek</w:t>
      </w:r>
      <w:r w:rsidR="00303DC9">
        <w:t>*</w:t>
      </w:r>
      <w:r>
        <w:t>: ________________________________________________________________</w:t>
      </w:r>
    </w:p>
    <w:p w14:paraId="06AFB22B" w14:textId="621CF264" w:rsidR="001A53E6" w:rsidRDefault="00626D1C" w:rsidP="001A53E6">
      <w:r>
        <w:t>Naslov</w:t>
      </w:r>
      <w:r w:rsidR="00303DC9">
        <w:t>*</w:t>
      </w:r>
      <w:r w:rsidR="001A53E6">
        <w:t>:_________________________________________________________________</w:t>
      </w:r>
      <w:r w:rsidR="00C656D7">
        <w:t>__________</w:t>
      </w:r>
    </w:p>
    <w:p w14:paraId="1D52DC10" w14:textId="2E5C76D7" w:rsidR="001A53E6" w:rsidRDefault="001A53E6" w:rsidP="001A53E6">
      <w:r>
        <w:t>Kraj in poštna številka</w:t>
      </w:r>
      <w:r w:rsidR="00303DC9">
        <w:t>*</w:t>
      </w:r>
      <w:r>
        <w:t>: ______________________________________________________________</w:t>
      </w:r>
    </w:p>
    <w:p w14:paraId="0ED10D62" w14:textId="5CE9FE50" w:rsidR="001A53E6" w:rsidRDefault="001A53E6" w:rsidP="001A53E6">
      <w:r>
        <w:t>Ime in priimek otroka</w:t>
      </w:r>
      <w:r w:rsidR="00303DC9">
        <w:t>*</w:t>
      </w:r>
      <w:r>
        <w:t>: _______________________________________________________________</w:t>
      </w:r>
    </w:p>
    <w:p w14:paraId="04FB2B97" w14:textId="358AE7C3" w:rsidR="001A53E6" w:rsidRDefault="001A53E6" w:rsidP="001A53E6">
      <w:r>
        <w:t>Datum rojstva</w:t>
      </w:r>
      <w:r w:rsidR="00303DC9">
        <w:t>*</w:t>
      </w:r>
      <w:r>
        <w:t>:___________________________________________________________________</w:t>
      </w:r>
      <w:r w:rsidR="00C656D7">
        <w:t>__</w:t>
      </w:r>
    </w:p>
    <w:p w14:paraId="022C387B" w14:textId="27990F2E" w:rsidR="001A53E6" w:rsidRDefault="001A53E6" w:rsidP="001A53E6">
      <w:r>
        <w:t>Vaš elektronski naslov</w:t>
      </w:r>
      <w:r w:rsidR="00303DC9">
        <w:t>*</w:t>
      </w:r>
      <w:r>
        <w:t>:_______________________________________________________________</w:t>
      </w:r>
    </w:p>
    <w:p w14:paraId="00ECCC83" w14:textId="0E8CFA08" w:rsidR="001A53E6" w:rsidRDefault="001A53E6" w:rsidP="001A53E6">
      <w:r>
        <w:t>Telefonska številka</w:t>
      </w:r>
      <w:r w:rsidR="00303DC9">
        <w:t>*</w:t>
      </w:r>
      <w:r>
        <w:t>:_______________________________________________________________</w:t>
      </w:r>
      <w:r w:rsidR="00C656D7">
        <w:t>__</w:t>
      </w:r>
    </w:p>
    <w:p w14:paraId="50EE5FC6" w14:textId="5C3D208D" w:rsidR="001A53E6" w:rsidRDefault="001A53E6" w:rsidP="001A53E6">
      <w:r>
        <w:t>Predznanje (obkrožite)</w:t>
      </w:r>
      <w:r w:rsidR="00303DC9">
        <w:t>*</w:t>
      </w:r>
      <w:r>
        <w:t xml:space="preserve">: </w:t>
      </w:r>
    </w:p>
    <w:p w14:paraId="4A6D66FC" w14:textId="768D1A8B" w:rsidR="001A53E6" w:rsidRDefault="001A53E6" w:rsidP="001A53E6">
      <w:pPr>
        <w:pStyle w:val="Odstavekseznama"/>
        <w:numPr>
          <w:ilvl w:val="0"/>
          <w:numId w:val="1"/>
        </w:numPr>
      </w:pPr>
      <w:r>
        <w:t>ZAČETNIK: prvič na rolerjih, ne rola samostojno</w:t>
      </w:r>
    </w:p>
    <w:p w14:paraId="77699B82" w14:textId="7FF34A4A" w:rsidR="001A53E6" w:rsidRDefault="001A53E6" w:rsidP="001A53E6">
      <w:pPr>
        <w:pStyle w:val="Odstavekseznama"/>
        <w:numPr>
          <w:ilvl w:val="0"/>
          <w:numId w:val="1"/>
        </w:numPr>
      </w:pPr>
      <w:r>
        <w:t>NADALJEVALEC: samostojno rola vsaj 5</w:t>
      </w:r>
      <w:r w:rsidR="00A23DC8">
        <w:t xml:space="preserve"> </w:t>
      </w:r>
      <w:r>
        <w:t>m brez padca</w:t>
      </w:r>
    </w:p>
    <w:p w14:paraId="07FD2628" w14:textId="3DB7AFD6" w:rsidR="001A53E6" w:rsidRDefault="001A53E6" w:rsidP="001A53E6">
      <w:pPr>
        <w:pStyle w:val="Odstavekseznama"/>
        <w:numPr>
          <w:ilvl w:val="0"/>
          <w:numId w:val="1"/>
        </w:numPr>
      </w:pPr>
      <w:r>
        <w:t>IZPOPOLNJEVALEC: samostojno rola, ustavi, zavija …</w:t>
      </w:r>
    </w:p>
    <w:p w14:paraId="557EF74E" w14:textId="77777777" w:rsidR="00B80608" w:rsidRDefault="00694B6D" w:rsidP="00B80608">
      <w:r w:rsidRPr="00694B6D">
        <w:t xml:space="preserve">Udeleženci na tečaju morajo imeti </w:t>
      </w:r>
      <w:r w:rsidRPr="00242B40">
        <w:rPr>
          <w:b/>
          <w:bCs/>
          <w:u w:val="single"/>
        </w:rPr>
        <w:t>popolno zaščitno opremo</w:t>
      </w:r>
      <w:r w:rsidRPr="00694B6D">
        <w:t>. Ščitniki: zapestja, komolci, kolena, čelada.</w:t>
      </w:r>
      <w:r w:rsidR="00B80608" w:rsidRPr="00B80608">
        <w:t xml:space="preserve"> </w:t>
      </w:r>
    </w:p>
    <w:p w14:paraId="4E6A7F44" w14:textId="2BF8A6E7" w:rsidR="00694B6D" w:rsidRDefault="00B80608" w:rsidP="001A53E6">
      <w:r w:rsidRPr="00B80608">
        <w:t xml:space="preserve">Možna je tudi izposoja opreme </w:t>
      </w:r>
      <w:proofErr w:type="spellStart"/>
      <w:r w:rsidRPr="00B80608">
        <w:t>rolarjev</w:t>
      </w:r>
      <w:proofErr w:type="spellEnd"/>
      <w:r w:rsidRPr="00B80608">
        <w:t xml:space="preserve">, zaščite in čelade. Cena izposoje opreme je 20€/tečaj. Izposoja samo </w:t>
      </w:r>
      <w:proofErr w:type="spellStart"/>
      <w:r w:rsidRPr="00B80608">
        <w:t>rolarjev</w:t>
      </w:r>
      <w:proofErr w:type="spellEnd"/>
      <w:r w:rsidRPr="00B80608">
        <w:t xml:space="preserve"> je 10€, </w:t>
      </w:r>
      <w:proofErr w:type="spellStart"/>
      <w:r w:rsidRPr="00B80608">
        <w:t>rolarjev</w:t>
      </w:r>
      <w:proofErr w:type="spellEnd"/>
      <w:r w:rsidRPr="00B80608">
        <w:t xml:space="preserve"> in zaščitne opreme 15€.</w:t>
      </w:r>
    </w:p>
    <w:p w14:paraId="4AE18267" w14:textId="02E24148" w:rsidR="001A53E6" w:rsidRPr="00F15A38" w:rsidRDefault="001A53E6" w:rsidP="00A23DC8">
      <w:pPr>
        <w:spacing w:after="0"/>
        <w:rPr>
          <w:color w:val="000000" w:themeColor="text1"/>
        </w:rPr>
      </w:pPr>
      <w:r w:rsidRPr="00F15A38">
        <w:rPr>
          <w:color w:val="000000" w:themeColor="text1"/>
        </w:rPr>
        <w:t>Izposoja (obkrožite)</w:t>
      </w:r>
      <w:r w:rsidR="00303DC9" w:rsidRPr="00F15A38">
        <w:rPr>
          <w:color w:val="000000" w:themeColor="text1"/>
        </w:rPr>
        <w:t>*</w:t>
      </w:r>
      <w:r w:rsidRPr="00F15A38">
        <w:rPr>
          <w:color w:val="000000" w:themeColor="text1"/>
        </w:rPr>
        <w:t>:</w:t>
      </w:r>
    </w:p>
    <w:p w14:paraId="031DCBFD" w14:textId="60E0FD5F" w:rsidR="00A23DC8" w:rsidRPr="007F2F3E" w:rsidRDefault="00A23DC8" w:rsidP="00A23DC8">
      <w:pPr>
        <w:spacing w:after="0"/>
        <w:rPr>
          <w:i/>
          <w:iCs/>
          <w:color w:val="EE0000"/>
          <w:sz w:val="18"/>
          <w:szCs w:val="18"/>
        </w:rPr>
      </w:pPr>
      <w:r w:rsidRPr="00F15A38">
        <w:rPr>
          <w:i/>
          <w:iCs/>
          <w:color w:val="000000" w:themeColor="text1"/>
          <w:sz w:val="18"/>
          <w:szCs w:val="18"/>
        </w:rPr>
        <w:t xml:space="preserve">(številke razpoložljivih </w:t>
      </w:r>
      <w:proofErr w:type="spellStart"/>
      <w:r w:rsidRPr="00F15A38">
        <w:rPr>
          <w:i/>
          <w:iCs/>
          <w:color w:val="000000" w:themeColor="text1"/>
          <w:sz w:val="18"/>
          <w:szCs w:val="18"/>
        </w:rPr>
        <w:t>rolarjev</w:t>
      </w:r>
      <w:proofErr w:type="spellEnd"/>
      <w:r w:rsidRPr="00F15A38">
        <w:rPr>
          <w:i/>
          <w:iCs/>
          <w:color w:val="000000" w:themeColor="text1"/>
          <w:sz w:val="18"/>
          <w:szCs w:val="18"/>
        </w:rPr>
        <w:t>: od 2</w:t>
      </w:r>
      <w:r w:rsidR="00F15A38" w:rsidRPr="00F15A38">
        <w:rPr>
          <w:i/>
          <w:iCs/>
          <w:color w:val="000000" w:themeColor="text1"/>
          <w:sz w:val="18"/>
          <w:szCs w:val="18"/>
        </w:rPr>
        <w:t>5</w:t>
      </w:r>
      <w:r w:rsidRPr="00F15A38">
        <w:rPr>
          <w:i/>
          <w:iCs/>
          <w:color w:val="000000" w:themeColor="text1"/>
          <w:sz w:val="18"/>
          <w:szCs w:val="18"/>
        </w:rPr>
        <w:t xml:space="preserve"> do </w:t>
      </w:r>
      <w:r w:rsidR="00F15A38" w:rsidRPr="00F15A38">
        <w:rPr>
          <w:i/>
          <w:iCs/>
          <w:color w:val="000000" w:themeColor="text1"/>
          <w:sz w:val="18"/>
          <w:szCs w:val="18"/>
        </w:rPr>
        <w:t>40</w:t>
      </w:r>
      <w:r w:rsidR="00B42B08" w:rsidRPr="00F15A38">
        <w:rPr>
          <w:i/>
          <w:iCs/>
          <w:color w:val="000000" w:themeColor="text1"/>
          <w:sz w:val="18"/>
          <w:szCs w:val="18"/>
        </w:rPr>
        <w:t xml:space="preserve"> z doplačilom</w:t>
      </w:r>
      <w:r w:rsidRPr="00F15A38">
        <w:rPr>
          <w:i/>
          <w:iCs/>
          <w:color w:val="000000" w:themeColor="text1"/>
          <w:sz w:val="18"/>
          <w:szCs w:val="18"/>
        </w:rPr>
        <w:t>)</w:t>
      </w:r>
    </w:p>
    <w:p w14:paraId="6730E560" w14:textId="7C6F4227" w:rsidR="001A53E6" w:rsidRDefault="00B80608" w:rsidP="001A53E6">
      <w:pPr>
        <w:pStyle w:val="Odstavekseznama"/>
        <w:numPr>
          <w:ilvl w:val="0"/>
          <w:numId w:val="2"/>
        </w:numPr>
      </w:pPr>
      <w:r>
        <w:t>celotne opreme (</w:t>
      </w:r>
      <w:proofErr w:type="spellStart"/>
      <w:r>
        <w:t>rolarji</w:t>
      </w:r>
      <w:proofErr w:type="spellEnd"/>
      <w:r>
        <w:t>, čelada, ščitniki)</w:t>
      </w:r>
    </w:p>
    <w:p w14:paraId="3F3CDFF1" w14:textId="46B5872E" w:rsidR="00B80608" w:rsidRDefault="00B80608" w:rsidP="00B80608">
      <w:pPr>
        <w:pStyle w:val="Odstavekseznama"/>
        <w:numPr>
          <w:ilvl w:val="0"/>
          <w:numId w:val="2"/>
        </w:numPr>
      </w:pPr>
      <w:r>
        <w:t xml:space="preserve">samo </w:t>
      </w:r>
      <w:proofErr w:type="spellStart"/>
      <w:r>
        <w:t>rolarjev</w:t>
      </w:r>
      <w:proofErr w:type="spellEnd"/>
    </w:p>
    <w:p w14:paraId="05C1345C" w14:textId="0D48070E" w:rsidR="00B80608" w:rsidRDefault="00B80608" w:rsidP="001A53E6">
      <w:pPr>
        <w:pStyle w:val="Odstavekseznama"/>
        <w:numPr>
          <w:ilvl w:val="0"/>
          <w:numId w:val="2"/>
        </w:numPr>
      </w:pPr>
      <w:proofErr w:type="spellStart"/>
      <w:r>
        <w:t>rolarjev</w:t>
      </w:r>
      <w:proofErr w:type="spellEnd"/>
      <w:r>
        <w:t xml:space="preserve"> in zaščitne opreme</w:t>
      </w:r>
      <w:r w:rsidR="000B48DE">
        <w:t xml:space="preserve"> (ščitniki)</w:t>
      </w:r>
    </w:p>
    <w:p w14:paraId="7343BC29" w14:textId="312B1F49" w:rsidR="001A53E6" w:rsidRDefault="00B80608" w:rsidP="001A53E6">
      <w:pPr>
        <w:pStyle w:val="Odstavekseznama"/>
        <w:numPr>
          <w:ilvl w:val="0"/>
          <w:numId w:val="2"/>
        </w:numPr>
      </w:pPr>
      <w:r>
        <w:t>nič od naštetega</w:t>
      </w:r>
      <w:r w:rsidR="00E85B89">
        <w:t>/imam svojo opremo</w:t>
      </w:r>
    </w:p>
    <w:p w14:paraId="275AED18" w14:textId="014C9EF2" w:rsidR="00303DC9" w:rsidRDefault="00303DC9" w:rsidP="00303DC9">
      <w:r>
        <w:t>Številka noge:</w:t>
      </w:r>
      <w:r w:rsidRPr="00303DC9">
        <w:t xml:space="preserve"> </w:t>
      </w:r>
      <w:r>
        <w:t>__________________________________________________________</w:t>
      </w:r>
      <w:r w:rsidR="00C656D7">
        <w:t>____________</w:t>
      </w:r>
    </w:p>
    <w:p w14:paraId="6F5DEA27" w14:textId="18A2119A" w:rsidR="001A53E6" w:rsidRDefault="00303DC9" w:rsidP="001A53E6">
      <w:r>
        <w:t>Zdravniške omejitve otroka:</w:t>
      </w:r>
      <w:r w:rsidRPr="00303DC9">
        <w:t xml:space="preserve"> </w:t>
      </w:r>
      <w:r>
        <w:t>__________________________________________________________</w:t>
      </w:r>
      <w:r w:rsidR="00C656D7">
        <w:t>_</w:t>
      </w:r>
    </w:p>
    <w:p w14:paraId="0C6131DF" w14:textId="07C2E4AC" w:rsidR="00E15FFD" w:rsidRPr="00E15FFD" w:rsidRDefault="00E15FFD" w:rsidP="001A53E6">
      <w:pPr>
        <w:rPr>
          <w:rFonts w:cstheme="minorHAnsi"/>
          <w:b/>
          <w:bCs/>
        </w:rPr>
      </w:pPr>
      <w:r w:rsidRPr="00E15FFD">
        <w:rPr>
          <w:rFonts w:cstheme="minorHAnsi"/>
          <w:b/>
          <w:bCs/>
        </w:rPr>
        <w:t>Prijave so možne do srede, 10. septembra 2025.</w:t>
      </w:r>
    </w:p>
    <w:p w14:paraId="6480779A" w14:textId="0795CB39" w:rsidR="00303DC9" w:rsidRDefault="00303DC9" w:rsidP="00303DC9">
      <w:pPr>
        <w:rPr>
          <w:i/>
          <w:iCs/>
          <w:sz w:val="20"/>
          <w:szCs w:val="20"/>
        </w:rPr>
      </w:pPr>
      <w:r w:rsidRPr="00303DC9">
        <w:rPr>
          <w:i/>
          <w:iCs/>
          <w:sz w:val="20"/>
          <w:szCs w:val="20"/>
        </w:rPr>
        <w:t>Polja označena z * so obvezna!</w:t>
      </w:r>
    </w:p>
    <w:p w14:paraId="1D6AED93" w14:textId="6F9CD884" w:rsidR="0010677D" w:rsidRPr="002C13EA" w:rsidRDefault="002C13EA" w:rsidP="002C13EA">
      <w:pPr>
        <w:rPr>
          <w:rFonts w:cstheme="minorHAnsi"/>
          <w:i/>
          <w:iCs/>
          <w:sz w:val="20"/>
          <w:szCs w:val="20"/>
        </w:rPr>
      </w:pPr>
      <w:bookmarkStart w:id="0" w:name="_Hlk205465402"/>
      <w:r w:rsidRPr="00671E36">
        <w:rPr>
          <w:rFonts w:cstheme="minorHAnsi"/>
          <w:i/>
          <w:iCs/>
          <w:sz w:val="20"/>
          <w:szCs w:val="20"/>
        </w:rPr>
        <w:t>Organizator tečaja bo osebne podatke hranil v skladu z uredbo  GDPR in Zakonom o varstvu osebnih podatkov za namen izvedbe tečaja in jih ne bo posredoval tretjim osebam</w:t>
      </w:r>
      <w:r>
        <w:rPr>
          <w:rFonts w:cstheme="minorHAnsi"/>
          <w:i/>
          <w:iCs/>
          <w:sz w:val="20"/>
          <w:szCs w:val="20"/>
        </w:rPr>
        <w:t>, razen izvajalcu tečaja</w:t>
      </w:r>
      <w:r w:rsidRPr="00671E36">
        <w:rPr>
          <w:rFonts w:cstheme="minorHAnsi"/>
          <w:i/>
          <w:iCs/>
          <w:sz w:val="20"/>
          <w:szCs w:val="20"/>
        </w:rPr>
        <w:t>.</w:t>
      </w:r>
    </w:p>
    <w:p w14:paraId="4C553FA8" w14:textId="77777777" w:rsidR="002C13EA" w:rsidRDefault="002C13EA" w:rsidP="0010677D">
      <w:pPr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6C516D">
        <w:rPr>
          <w:rFonts w:cstheme="minorHAnsi"/>
          <w:i/>
          <w:iCs/>
          <w:color w:val="000000" w:themeColor="text1"/>
          <w:sz w:val="20"/>
          <w:szCs w:val="20"/>
        </w:rPr>
        <w:t xml:space="preserve">Izvajalec ima zavarovano odgovornost, nezgodno zavarovanje pa je na strani staršev otrok. Kljub temu pa je udeležba na tečaju </w:t>
      </w:r>
      <w:proofErr w:type="spellStart"/>
      <w:r w:rsidRPr="006C516D">
        <w:rPr>
          <w:rFonts w:cstheme="minorHAnsi"/>
          <w:i/>
          <w:iCs/>
          <w:color w:val="000000" w:themeColor="text1"/>
          <w:sz w:val="20"/>
          <w:szCs w:val="20"/>
        </w:rPr>
        <w:t>rolanja</w:t>
      </w:r>
      <w:proofErr w:type="spellEnd"/>
      <w:r w:rsidRPr="006C516D">
        <w:rPr>
          <w:rFonts w:cstheme="minorHAnsi"/>
          <w:i/>
          <w:iCs/>
          <w:color w:val="000000" w:themeColor="text1"/>
          <w:sz w:val="20"/>
          <w:szCs w:val="20"/>
        </w:rPr>
        <w:t xml:space="preserve"> na lastno oziroma odgovornost staršev. Za opremo tečajnika ne odgovarjamo</w:t>
      </w:r>
      <w:r>
        <w:rPr>
          <w:rFonts w:cstheme="minorHAnsi"/>
          <w:i/>
          <w:iCs/>
          <w:color w:val="000000" w:themeColor="text1"/>
          <w:sz w:val="20"/>
          <w:szCs w:val="20"/>
        </w:rPr>
        <w:t>.</w:t>
      </w:r>
    </w:p>
    <w:p w14:paraId="7A5DAB2E" w14:textId="2D02F09F" w:rsidR="0010677D" w:rsidRDefault="002C13EA" w:rsidP="002C13EA">
      <w:pPr>
        <w:jc w:val="both"/>
      </w:pPr>
      <w:r w:rsidRPr="00671E36">
        <w:rPr>
          <w:rFonts w:cstheme="minorHAnsi"/>
          <w:i/>
          <w:iCs/>
          <w:sz w:val="20"/>
          <w:szCs w:val="20"/>
        </w:rPr>
        <w:t>Organizator si pridržuje pravico do spremembe datumov tečajev. V primeru pravočasnega obvestila o izostanku otroka iz tečaja, se stroški organizacije ne obračunajo, v nasprotnem primeru se zaračuna celotna višina tečaja.</w:t>
      </w:r>
      <w:r w:rsidR="0010677D">
        <w:t xml:space="preserve"> </w:t>
      </w:r>
      <w:bookmarkEnd w:id="0"/>
    </w:p>
    <w:p w14:paraId="2A1A79EB" w14:textId="77777777" w:rsidR="002C13EA" w:rsidRDefault="002C13EA" w:rsidP="002C13EA">
      <w:pPr>
        <w:jc w:val="both"/>
      </w:pPr>
    </w:p>
    <w:p w14:paraId="7BB6DF3F" w14:textId="77777777" w:rsidR="002C13EA" w:rsidRDefault="002C13EA" w:rsidP="002C13EA">
      <w:pPr>
        <w:jc w:val="both"/>
      </w:pPr>
    </w:p>
    <w:p w14:paraId="4E40BC00" w14:textId="77777777" w:rsidR="002C13EA" w:rsidRDefault="002C13EA" w:rsidP="002C13EA">
      <w:pPr>
        <w:jc w:val="both"/>
      </w:pPr>
    </w:p>
    <w:p w14:paraId="54647FFD" w14:textId="77777777" w:rsidR="002C13EA" w:rsidRPr="002C13EA" w:rsidRDefault="002C13EA" w:rsidP="002C13EA">
      <w:pPr>
        <w:jc w:val="both"/>
      </w:pPr>
    </w:p>
    <w:p w14:paraId="767CED5B" w14:textId="77777777" w:rsidR="0010677D" w:rsidRPr="002C13EA" w:rsidRDefault="0010677D" w:rsidP="0010677D">
      <w:pPr>
        <w:rPr>
          <w:rFonts w:cstheme="minorHAnsi"/>
        </w:rPr>
      </w:pPr>
      <w:r w:rsidRPr="002C13EA">
        <w:rPr>
          <w:rFonts w:cstheme="minorHAnsi"/>
        </w:rPr>
        <w:t>Podpisani starš oz. skrbnik:</w:t>
      </w:r>
    </w:p>
    <w:p w14:paraId="31AAC0C2" w14:textId="236A1D24" w:rsidR="0010677D" w:rsidRPr="002C13EA" w:rsidRDefault="0010677D" w:rsidP="0010677D">
      <w:pPr>
        <w:rPr>
          <w:rFonts w:cstheme="minorHAnsi"/>
        </w:rPr>
      </w:pPr>
      <w:r w:rsidRPr="002C13EA">
        <w:rPr>
          <w:rFonts w:cstheme="minorHAnsi"/>
        </w:rPr>
        <w:t>- izjavlja, da je seznanjen s splošnimi pogoji za predstavljeni program in se z njim strinja</w:t>
      </w:r>
      <w:r w:rsidR="002C13EA" w:rsidRPr="002C13EA">
        <w:rPr>
          <w:rFonts w:cstheme="minorHAnsi"/>
        </w:rPr>
        <w:t>;</w:t>
      </w:r>
    </w:p>
    <w:p w14:paraId="7EB1A053" w14:textId="0B9F0254" w:rsidR="0010677D" w:rsidRPr="002C13EA" w:rsidRDefault="0010677D" w:rsidP="0010677D">
      <w:pPr>
        <w:rPr>
          <w:rFonts w:cstheme="minorHAnsi"/>
        </w:rPr>
      </w:pPr>
      <w:r w:rsidRPr="002C13EA">
        <w:rPr>
          <w:rFonts w:cstheme="minorHAnsi"/>
        </w:rPr>
        <w:t>- soglaša, da lahko otroke v času tečaja fotografiramo in fotografije uporabimo za predstavitev tečaja</w:t>
      </w:r>
      <w:r w:rsidR="002C13EA" w:rsidRPr="002C13EA">
        <w:rPr>
          <w:rFonts w:cstheme="minorHAnsi"/>
        </w:rPr>
        <w:t>;</w:t>
      </w:r>
    </w:p>
    <w:p w14:paraId="7F6085C9" w14:textId="43EE3304" w:rsidR="0010677D" w:rsidRPr="002C13EA" w:rsidRDefault="0010677D" w:rsidP="0010677D">
      <w:pPr>
        <w:jc w:val="both"/>
        <w:rPr>
          <w:rFonts w:cstheme="minorHAnsi"/>
        </w:rPr>
      </w:pPr>
      <w:r w:rsidRPr="002C13EA">
        <w:rPr>
          <w:rFonts w:cstheme="minorHAnsi"/>
        </w:rPr>
        <w:t>- z izpolnjeno in oddano prijavnice soglaša z obdelavo osebnih podatkov s strani organizatorja skladno z določili Zakona o varstvu osebnih podatkov in člena 6 Splošne uredbe EU o varstvu podatkov (GDPR, 2016/679), ki je potrebna za namen obveščanja udeležencev o poteku tečaja in za namen predstavitve tečaja javnosti</w:t>
      </w:r>
      <w:r w:rsidR="002C13EA" w:rsidRPr="002C13EA">
        <w:rPr>
          <w:rFonts w:cstheme="minorHAnsi"/>
        </w:rPr>
        <w:t>;</w:t>
      </w:r>
    </w:p>
    <w:p w14:paraId="34F9771E" w14:textId="77777777" w:rsidR="0010677D" w:rsidRDefault="0010677D" w:rsidP="0010677D">
      <w:r w:rsidRPr="002C13EA">
        <w:rPr>
          <w:rFonts w:cstheme="minorHAnsi"/>
        </w:rPr>
        <w:t>- z</w:t>
      </w:r>
      <w:r w:rsidRPr="002C13EA">
        <w:t xml:space="preserve"> ODDAJO izpolnjene prijavnice PRIJAVLJA OTROKA na tečaj </w:t>
      </w:r>
      <w:proofErr w:type="spellStart"/>
      <w:r w:rsidRPr="002C13EA">
        <w:t>rolanja</w:t>
      </w:r>
      <w:proofErr w:type="spellEnd"/>
      <w:r w:rsidRPr="002C13EA">
        <w:t>.</w:t>
      </w:r>
    </w:p>
    <w:p w14:paraId="576D8821" w14:textId="77777777" w:rsidR="00E15FFD" w:rsidRDefault="00E15FFD" w:rsidP="001A53E6">
      <w:pPr>
        <w:rPr>
          <w:i/>
          <w:iCs/>
          <w:sz w:val="20"/>
          <w:szCs w:val="20"/>
        </w:rPr>
      </w:pPr>
    </w:p>
    <w:p w14:paraId="7303A098" w14:textId="77777777" w:rsidR="002C13EA" w:rsidRDefault="002C13EA" w:rsidP="001A53E6">
      <w:pPr>
        <w:rPr>
          <w:i/>
          <w:iCs/>
          <w:sz w:val="20"/>
          <w:szCs w:val="20"/>
        </w:rPr>
      </w:pPr>
    </w:p>
    <w:p w14:paraId="20099E4B" w14:textId="77777777" w:rsidR="002C13EA" w:rsidRPr="00E15FFD" w:rsidRDefault="002C13EA" w:rsidP="001A53E6">
      <w:pPr>
        <w:rPr>
          <w:i/>
          <w:iCs/>
          <w:sz w:val="20"/>
          <w:szCs w:val="20"/>
        </w:rPr>
      </w:pPr>
    </w:p>
    <w:p w14:paraId="5B86F45F" w14:textId="38897987" w:rsidR="007977D0" w:rsidRDefault="001A53E6" w:rsidP="00E15FFD">
      <w:pPr>
        <w:spacing w:after="0"/>
      </w:pPr>
      <w:r>
        <w:t xml:space="preserve">Datum: ________________________            </w:t>
      </w:r>
      <w:r w:rsidR="00364AE6">
        <w:t xml:space="preserve"> </w:t>
      </w:r>
      <w:r>
        <w:t xml:space="preserve">  Podpis</w:t>
      </w:r>
      <w:r w:rsidR="00303DC9">
        <w:t xml:space="preserve"> starša oz. skrbnika</w:t>
      </w:r>
      <w:r>
        <w:t>:_____</w:t>
      </w:r>
      <w:r w:rsidR="00303DC9">
        <w:t>_</w:t>
      </w:r>
      <w:r>
        <w:t>__</w:t>
      </w:r>
      <w:r w:rsidR="00303DC9">
        <w:t>__</w:t>
      </w:r>
      <w:r>
        <w:t>__</w:t>
      </w:r>
      <w:r w:rsidR="00364AE6">
        <w:t>____________</w:t>
      </w:r>
      <w:r>
        <w:tab/>
      </w:r>
    </w:p>
    <w:sectPr w:rsidR="007977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341F6" w14:textId="77777777" w:rsidR="00C67DF8" w:rsidRDefault="00C67DF8" w:rsidP="001A53E6">
      <w:pPr>
        <w:spacing w:after="0" w:line="240" w:lineRule="auto"/>
      </w:pPr>
      <w:r>
        <w:separator/>
      </w:r>
    </w:p>
  </w:endnote>
  <w:endnote w:type="continuationSeparator" w:id="0">
    <w:p w14:paraId="2868DB1A" w14:textId="77777777" w:rsidR="00C67DF8" w:rsidRDefault="00C67DF8" w:rsidP="001A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C72EC" w14:textId="77777777" w:rsidR="00C67DF8" w:rsidRDefault="00C67DF8" w:rsidP="001A53E6">
      <w:pPr>
        <w:spacing w:after="0" w:line="240" w:lineRule="auto"/>
      </w:pPr>
      <w:r>
        <w:separator/>
      </w:r>
    </w:p>
  </w:footnote>
  <w:footnote w:type="continuationSeparator" w:id="0">
    <w:p w14:paraId="682C51EF" w14:textId="77777777" w:rsidR="00C67DF8" w:rsidRDefault="00C67DF8" w:rsidP="001A5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D6455" w14:textId="3D04826B" w:rsidR="001A53E6" w:rsidRDefault="007F2F3E" w:rsidP="003B678A">
    <w:pPr>
      <w:pStyle w:val="Glava"/>
      <w:jc w:val="center"/>
    </w:pPr>
    <w:r w:rsidRPr="007B3BDD">
      <w:rPr>
        <w:noProof/>
      </w:rPr>
      <w:drawing>
        <wp:inline distT="0" distB="0" distL="0" distR="0" wp14:anchorId="73C880FA" wp14:editId="6E08EAA8">
          <wp:extent cx="2024185" cy="476371"/>
          <wp:effectExtent l="0" t="0" r="0" b="0"/>
          <wp:docPr id="1753470715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149" cy="4843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65697"/>
    <w:multiLevelType w:val="hybridMultilevel"/>
    <w:tmpl w:val="292E3EB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F0B3C"/>
    <w:multiLevelType w:val="hybridMultilevel"/>
    <w:tmpl w:val="64A8115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27105"/>
    <w:multiLevelType w:val="hybridMultilevel"/>
    <w:tmpl w:val="6F825332"/>
    <w:lvl w:ilvl="0" w:tplc="FCD2B5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882858">
    <w:abstractNumId w:val="1"/>
  </w:num>
  <w:num w:numId="2" w16cid:durableId="1081105100">
    <w:abstractNumId w:val="0"/>
  </w:num>
  <w:num w:numId="3" w16cid:durableId="377441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3E6"/>
    <w:rsid w:val="00072BF5"/>
    <w:rsid w:val="000B48DE"/>
    <w:rsid w:val="000E5AF7"/>
    <w:rsid w:val="0010677D"/>
    <w:rsid w:val="001A53E6"/>
    <w:rsid w:val="00242443"/>
    <w:rsid w:val="00242B40"/>
    <w:rsid w:val="002877A5"/>
    <w:rsid w:val="002C13EA"/>
    <w:rsid w:val="002E6111"/>
    <w:rsid w:val="00303DC9"/>
    <w:rsid w:val="00364AE6"/>
    <w:rsid w:val="003A50BA"/>
    <w:rsid w:val="003B380D"/>
    <w:rsid w:val="003B678A"/>
    <w:rsid w:val="00427BD3"/>
    <w:rsid w:val="0045285F"/>
    <w:rsid w:val="00626D1C"/>
    <w:rsid w:val="00684763"/>
    <w:rsid w:val="00694B6D"/>
    <w:rsid w:val="006C125E"/>
    <w:rsid w:val="006D11E3"/>
    <w:rsid w:val="007977D0"/>
    <w:rsid w:val="007A602B"/>
    <w:rsid w:val="007F2F3E"/>
    <w:rsid w:val="0090404C"/>
    <w:rsid w:val="00923607"/>
    <w:rsid w:val="00940874"/>
    <w:rsid w:val="009D03EE"/>
    <w:rsid w:val="009F58FA"/>
    <w:rsid w:val="00A23DC8"/>
    <w:rsid w:val="00A44668"/>
    <w:rsid w:val="00B42B08"/>
    <w:rsid w:val="00B80608"/>
    <w:rsid w:val="00C51C91"/>
    <w:rsid w:val="00C656D7"/>
    <w:rsid w:val="00C67DF8"/>
    <w:rsid w:val="00D4791D"/>
    <w:rsid w:val="00DD0476"/>
    <w:rsid w:val="00E15FFD"/>
    <w:rsid w:val="00E42F1B"/>
    <w:rsid w:val="00E85B89"/>
    <w:rsid w:val="00EE6093"/>
    <w:rsid w:val="00F15A38"/>
    <w:rsid w:val="00FC378B"/>
    <w:rsid w:val="00FD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4BB12"/>
  <w15:chartTrackingRefBased/>
  <w15:docId w15:val="{E6074813-E411-4C5A-B661-40C219F5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A53E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A5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A53E6"/>
  </w:style>
  <w:style w:type="paragraph" w:styleId="Noga">
    <w:name w:val="footer"/>
    <w:basedOn w:val="Navaden"/>
    <w:link w:val="NogaZnak"/>
    <w:uiPriority w:val="99"/>
    <w:unhideWhenUsed/>
    <w:rsid w:val="001A5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A53E6"/>
  </w:style>
  <w:style w:type="paragraph" w:styleId="Odstavekseznama">
    <w:name w:val="List Paragraph"/>
    <w:basedOn w:val="Navaden"/>
    <w:uiPriority w:val="34"/>
    <w:qFormat/>
    <w:rsid w:val="001A5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</dc:creator>
  <cp:keywords/>
  <dc:description/>
  <cp:lastModifiedBy>Klara Nahtigal Obšteter</cp:lastModifiedBy>
  <cp:revision>5</cp:revision>
  <dcterms:created xsi:type="dcterms:W3CDTF">2025-08-05T08:12:00Z</dcterms:created>
  <dcterms:modified xsi:type="dcterms:W3CDTF">2025-08-11T09:01:00Z</dcterms:modified>
</cp:coreProperties>
</file>